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CF0" w:rsidRDefault="00654CF0" w:rsidP="00654CF0">
      <w:pPr>
        <w:spacing w:line="360" w:lineRule="auto"/>
        <w:rPr>
          <w:rFonts w:ascii="黑体" w:eastAsia="黑体" w:hAnsi="黑体"/>
          <w:sz w:val="24"/>
          <w:szCs w:val="24"/>
        </w:rPr>
      </w:pPr>
      <w:r w:rsidRPr="00895DFD">
        <w:rPr>
          <w:rFonts w:ascii="黑体" w:eastAsia="黑体" w:hAnsi="黑体" w:hint="eastAsia"/>
          <w:sz w:val="24"/>
          <w:szCs w:val="24"/>
        </w:rPr>
        <w:t>附件</w:t>
      </w:r>
      <w:r>
        <w:rPr>
          <w:rFonts w:ascii="黑体" w:eastAsia="黑体" w:hAnsi="黑体" w:hint="eastAsia"/>
          <w:sz w:val="24"/>
          <w:szCs w:val="24"/>
        </w:rPr>
        <w:t>2</w:t>
      </w:r>
    </w:p>
    <w:p w:rsidR="00654CF0" w:rsidRDefault="00654CF0" w:rsidP="00654CF0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序号：</w:t>
      </w:r>
    </w:p>
    <w:p w:rsidR="00654CF0" w:rsidRPr="00895DFD" w:rsidRDefault="00654CF0" w:rsidP="00654CF0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编码：</w:t>
      </w:r>
    </w:p>
    <w:p w:rsidR="00654CF0" w:rsidRDefault="00654CF0" w:rsidP="00654CF0">
      <w:pPr>
        <w:snapToGrid w:val="0"/>
        <w:rPr>
          <w:b/>
          <w:color w:val="000000"/>
          <w:sz w:val="44"/>
          <w:szCs w:val="44"/>
        </w:rPr>
      </w:pPr>
    </w:p>
    <w:p w:rsidR="00654CF0" w:rsidRPr="00ED5929" w:rsidRDefault="00654CF0" w:rsidP="00654CF0">
      <w:pPr>
        <w:snapToGrid w:val="0"/>
        <w:jc w:val="center"/>
        <w:rPr>
          <w:rFonts w:ascii="仿宋" w:eastAsia="仿宋" w:hAnsi="仿宋"/>
          <w:b/>
          <w:color w:val="000000"/>
          <w:sz w:val="36"/>
          <w:szCs w:val="36"/>
        </w:rPr>
      </w:pPr>
      <w:r w:rsidRPr="00ED5929">
        <w:rPr>
          <w:rFonts w:ascii="仿宋" w:eastAsia="仿宋" w:hAnsi="仿宋" w:hint="eastAsia"/>
          <w:b/>
          <w:color w:val="000000"/>
          <w:sz w:val="36"/>
          <w:szCs w:val="36"/>
        </w:rPr>
        <w:t>东南大学本科生第十届交通科技竞赛</w:t>
      </w:r>
    </w:p>
    <w:p w:rsidR="00654CF0" w:rsidRDefault="00654CF0" w:rsidP="00654CF0">
      <w:pPr>
        <w:snapToGrid w:val="0"/>
        <w:jc w:val="center"/>
        <w:rPr>
          <w:b/>
          <w:color w:val="000000"/>
          <w:sz w:val="32"/>
          <w:szCs w:val="32"/>
        </w:rPr>
      </w:pPr>
    </w:p>
    <w:p w:rsidR="00654CF0" w:rsidRPr="007B5238" w:rsidRDefault="00654CF0" w:rsidP="00654CF0">
      <w:pPr>
        <w:snapToGrid w:val="0"/>
        <w:jc w:val="center"/>
        <w:rPr>
          <w:rFonts w:ascii="仿宋" w:eastAsia="仿宋" w:hAnsi="仿宋"/>
          <w:b/>
          <w:color w:val="000000"/>
          <w:sz w:val="72"/>
          <w:szCs w:val="72"/>
        </w:rPr>
      </w:pPr>
      <w:r w:rsidRPr="007B5238">
        <w:rPr>
          <w:rFonts w:ascii="仿宋" w:eastAsia="仿宋" w:hAnsi="仿宋" w:hint="eastAsia"/>
          <w:b/>
          <w:color w:val="000000"/>
          <w:sz w:val="72"/>
          <w:szCs w:val="72"/>
        </w:rPr>
        <w:t>参赛作品申报书</w:t>
      </w:r>
    </w:p>
    <w:p w:rsidR="00654CF0" w:rsidRDefault="00654CF0" w:rsidP="00654CF0">
      <w:pPr>
        <w:snapToGrid w:val="0"/>
        <w:jc w:val="center"/>
        <w:rPr>
          <w:color w:val="000000"/>
        </w:rPr>
      </w:pPr>
    </w:p>
    <w:p w:rsidR="00654CF0" w:rsidRDefault="00654CF0" w:rsidP="00654CF0">
      <w:pPr>
        <w:snapToGrid w:val="0"/>
        <w:rPr>
          <w:color w:val="000000"/>
          <w:sz w:val="20"/>
        </w:rPr>
      </w:pPr>
    </w:p>
    <w:p w:rsidR="00654CF0" w:rsidRDefault="00654CF0" w:rsidP="00654CF0">
      <w:pPr>
        <w:snapToGrid w:val="0"/>
        <w:rPr>
          <w:color w:val="000000"/>
          <w:sz w:val="28"/>
          <w:szCs w:val="28"/>
        </w:rPr>
      </w:pPr>
    </w:p>
    <w:p w:rsidR="00654CF0" w:rsidRDefault="00654CF0" w:rsidP="00654CF0">
      <w:pPr>
        <w:snapToGrid w:val="0"/>
        <w:rPr>
          <w:color w:val="000000"/>
          <w:sz w:val="28"/>
          <w:szCs w:val="28"/>
        </w:rPr>
      </w:pPr>
    </w:p>
    <w:p w:rsidR="00654CF0" w:rsidRDefault="00654CF0" w:rsidP="00654CF0">
      <w:pPr>
        <w:snapToGrid w:val="0"/>
        <w:rPr>
          <w:color w:val="000000"/>
          <w:sz w:val="28"/>
          <w:szCs w:val="28"/>
        </w:rPr>
      </w:pPr>
    </w:p>
    <w:p w:rsidR="00654CF0" w:rsidRDefault="00654CF0" w:rsidP="00654CF0">
      <w:pPr>
        <w:snapToGrid w:val="0"/>
        <w:rPr>
          <w:color w:val="000000"/>
          <w:sz w:val="20"/>
        </w:rPr>
      </w:pPr>
    </w:p>
    <w:p w:rsidR="00654CF0" w:rsidRDefault="00654CF0" w:rsidP="00654CF0">
      <w:pPr>
        <w:snapToGrid w:val="0"/>
        <w:rPr>
          <w:color w:val="000000"/>
          <w:sz w:val="20"/>
        </w:rPr>
      </w:pPr>
    </w:p>
    <w:p w:rsidR="00654CF0" w:rsidRDefault="00654CF0" w:rsidP="00654CF0">
      <w:pPr>
        <w:snapToGrid w:val="0"/>
        <w:rPr>
          <w:color w:val="000000"/>
          <w:sz w:val="20"/>
        </w:rPr>
      </w:pPr>
    </w:p>
    <w:p w:rsidR="00654CF0" w:rsidRDefault="00654CF0" w:rsidP="00654CF0">
      <w:pPr>
        <w:snapToGrid w:val="0"/>
        <w:ind w:firstLineChars="500" w:firstLine="1600"/>
        <w:rPr>
          <w:b/>
          <w:color w:val="000000"/>
          <w:sz w:val="32"/>
          <w:szCs w:val="32"/>
        </w:rPr>
      </w:pPr>
    </w:p>
    <w:p w:rsidR="00654CF0" w:rsidRPr="007B5238" w:rsidRDefault="00654CF0" w:rsidP="00654CF0">
      <w:pPr>
        <w:snapToGrid w:val="0"/>
        <w:spacing w:line="360" w:lineRule="auto"/>
        <w:ind w:firstLineChars="445" w:firstLine="1430"/>
        <w:rPr>
          <w:rFonts w:ascii="仿宋" w:eastAsia="仿宋" w:hAnsi="仿宋"/>
          <w:b/>
          <w:color w:val="000000"/>
          <w:sz w:val="32"/>
          <w:szCs w:val="32"/>
        </w:rPr>
      </w:pPr>
      <w:r w:rsidRPr="007B5238">
        <w:rPr>
          <w:rFonts w:ascii="仿宋" w:eastAsia="仿宋" w:hAnsi="仿宋" w:hint="eastAsia"/>
          <w:b/>
          <w:color w:val="000000"/>
          <w:sz w:val="32"/>
          <w:szCs w:val="32"/>
        </w:rPr>
        <w:t>作品名称：</w:t>
      </w:r>
      <w:r w:rsidRPr="007B5238">
        <w:rPr>
          <w:rFonts w:ascii="仿宋" w:eastAsia="仿宋" w:hAnsi="仿宋"/>
          <w:b/>
          <w:color w:val="000000"/>
          <w:sz w:val="32"/>
          <w:szCs w:val="32"/>
        </w:rPr>
        <w:t>______________________</w:t>
      </w:r>
    </w:p>
    <w:p w:rsidR="00654CF0" w:rsidRPr="007B5238" w:rsidRDefault="00654CF0" w:rsidP="00654CF0">
      <w:pPr>
        <w:snapToGrid w:val="0"/>
        <w:spacing w:line="360" w:lineRule="auto"/>
        <w:rPr>
          <w:rFonts w:ascii="仿宋" w:eastAsia="仿宋" w:hAnsi="仿宋"/>
          <w:b/>
          <w:color w:val="000000"/>
          <w:sz w:val="32"/>
          <w:szCs w:val="32"/>
        </w:rPr>
      </w:pPr>
    </w:p>
    <w:p w:rsidR="00654CF0" w:rsidRPr="007B5238" w:rsidRDefault="00654CF0" w:rsidP="00654CF0">
      <w:pPr>
        <w:snapToGrid w:val="0"/>
        <w:spacing w:line="440" w:lineRule="exact"/>
        <w:ind w:firstLineChars="445" w:firstLine="1430"/>
        <w:rPr>
          <w:rFonts w:ascii="仿宋" w:eastAsia="仿宋" w:hAnsi="仿宋"/>
          <w:b/>
          <w:color w:val="000000"/>
          <w:sz w:val="32"/>
          <w:szCs w:val="32"/>
        </w:rPr>
      </w:pPr>
      <w:r w:rsidRPr="007B5238">
        <w:rPr>
          <w:rFonts w:ascii="仿宋" w:eastAsia="仿宋" w:hAnsi="仿宋" w:hint="eastAsia"/>
          <w:b/>
          <w:color w:val="000000"/>
          <w:sz w:val="32"/>
          <w:szCs w:val="32"/>
        </w:rPr>
        <w:t>小组成员：</w:t>
      </w:r>
      <w:r w:rsidRPr="007B5238">
        <w:rPr>
          <w:rFonts w:ascii="仿宋" w:eastAsia="仿宋" w:hAnsi="仿宋"/>
          <w:b/>
          <w:color w:val="000000"/>
          <w:sz w:val="32"/>
          <w:szCs w:val="32"/>
        </w:rPr>
        <w:t>_____________________</w:t>
      </w:r>
    </w:p>
    <w:p w:rsidR="00654CF0" w:rsidRPr="007B5238" w:rsidRDefault="00654CF0" w:rsidP="00654CF0">
      <w:pPr>
        <w:snapToGrid w:val="0"/>
        <w:spacing w:line="440" w:lineRule="exact"/>
        <w:ind w:firstLineChars="951" w:firstLine="3055"/>
        <w:rPr>
          <w:rFonts w:ascii="仿宋" w:eastAsia="仿宋" w:hAnsi="仿宋"/>
          <w:b/>
          <w:color w:val="000000"/>
          <w:sz w:val="32"/>
          <w:szCs w:val="32"/>
        </w:rPr>
      </w:pPr>
      <w:r w:rsidRPr="007B5238">
        <w:rPr>
          <w:rFonts w:ascii="仿宋" w:eastAsia="仿宋" w:hAnsi="仿宋"/>
          <w:b/>
          <w:color w:val="000000"/>
          <w:sz w:val="32"/>
          <w:szCs w:val="32"/>
        </w:rPr>
        <w:t>_____________________</w:t>
      </w:r>
    </w:p>
    <w:p w:rsidR="00654CF0" w:rsidRPr="007B5238" w:rsidRDefault="00654CF0" w:rsidP="00654CF0">
      <w:pPr>
        <w:snapToGrid w:val="0"/>
        <w:spacing w:line="440" w:lineRule="exact"/>
        <w:ind w:firstLineChars="950" w:firstLine="3052"/>
        <w:rPr>
          <w:rFonts w:ascii="仿宋" w:eastAsia="仿宋" w:hAnsi="仿宋"/>
          <w:color w:val="000000"/>
          <w:sz w:val="30"/>
          <w:szCs w:val="28"/>
        </w:rPr>
      </w:pPr>
      <w:r w:rsidRPr="007B5238">
        <w:rPr>
          <w:rFonts w:ascii="仿宋" w:eastAsia="仿宋" w:hAnsi="仿宋"/>
          <w:b/>
          <w:color w:val="000000"/>
          <w:sz w:val="32"/>
          <w:szCs w:val="32"/>
        </w:rPr>
        <w:t>_____________________</w:t>
      </w:r>
    </w:p>
    <w:p w:rsidR="00654CF0" w:rsidRPr="007B5238" w:rsidRDefault="00654CF0" w:rsidP="00654CF0">
      <w:pPr>
        <w:snapToGrid w:val="0"/>
        <w:spacing w:line="440" w:lineRule="exact"/>
        <w:ind w:firstLineChars="951" w:firstLine="3055"/>
        <w:rPr>
          <w:rFonts w:ascii="仿宋" w:eastAsia="仿宋" w:hAnsi="仿宋"/>
          <w:color w:val="000000"/>
          <w:sz w:val="30"/>
          <w:szCs w:val="28"/>
        </w:rPr>
      </w:pPr>
      <w:r w:rsidRPr="007B5238">
        <w:rPr>
          <w:rFonts w:ascii="仿宋" w:eastAsia="仿宋" w:hAnsi="仿宋"/>
          <w:b/>
          <w:color w:val="000000"/>
          <w:sz w:val="32"/>
          <w:szCs w:val="32"/>
        </w:rPr>
        <w:t>_____________________</w:t>
      </w:r>
    </w:p>
    <w:p w:rsidR="00654CF0" w:rsidRPr="007B5238" w:rsidRDefault="00654CF0" w:rsidP="00654CF0">
      <w:pPr>
        <w:snapToGrid w:val="0"/>
        <w:spacing w:line="440" w:lineRule="exact"/>
        <w:ind w:firstLineChars="950" w:firstLine="3052"/>
        <w:rPr>
          <w:rFonts w:ascii="仿宋" w:eastAsia="仿宋" w:hAnsi="仿宋"/>
          <w:color w:val="000000"/>
          <w:sz w:val="30"/>
          <w:szCs w:val="28"/>
        </w:rPr>
      </w:pPr>
      <w:r w:rsidRPr="007B5238">
        <w:rPr>
          <w:rFonts w:ascii="仿宋" w:eastAsia="仿宋" w:hAnsi="仿宋"/>
          <w:b/>
          <w:color w:val="000000"/>
          <w:sz w:val="32"/>
          <w:szCs w:val="32"/>
        </w:rPr>
        <w:t>_____________________</w:t>
      </w:r>
    </w:p>
    <w:p w:rsidR="00654CF0" w:rsidRPr="007B5238" w:rsidRDefault="00654CF0" w:rsidP="00654CF0">
      <w:pPr>
        <w:snapToGrid w:val="0"/>
        <w:ind w:firstLineChars="600" w:firstLine="1800"/>
        <w:rPr>
          <w:rFonts w:ascii="仿宋" w:eastAsia="仿宋" w:hAnsi="仿宋"/>
          <w:color w:val="000000"/>
          <w:sz w:val="30"/>
          <w:szCs w:val="28"/>
        </w:rPr>
      </w:pPr>
    </w:p>
    <w:p w:rsidR="00654CF0" w:rsidRPr="007B5238" w:rsidRDefault="00654CF0" w:rsidP="00654CF0">
      <w:pPr>
        <w:snapToGrid w:val="0"/>
        <w:jc w:val="center"/>
        <w:rPr>
          <w:rFonts w:ascii="仿宋" w:eastAsia="仿宋" w:hAnsi="仿宋"/>
          <w:color w:val="000000"/>
          <w:sz w:val="30"/>
          <w:szCs w:val="28"/>
        </w:rPr>
      </w:pPr>
    </w:p>
    <w:p w:rsidR="00654CF0" w:rsidRPr="007B5238" w:rsidRDefault="00654CF0" w:rsidP="00654CF0">
      <w:pPr>
        <w:snapToGrid w:val="0"/>
        <w:jc w:val="center"/>
        <w:rPr>
          <w:rFonts w:ascii="仿宋" w:eastAsia="仿宋" w:hAnsi="仿宋"/>
          <w:color w:val="000000"/>
          <w:sz w:val="30"/>
          <w:szCs w:val="28"/>
        </w:rPr>
      </w:pPr>
    </w:p>
    <w:p w:rsidR="00654CF0" w:rsidRPr="007B5238" w:rsidRDefault="00654CF0" w:rsidP="00654CF0">
      <w:pPr>
        <w:snapToGrid w:val="0"/>
        <w:jc w:val="center"/>
        <w:rPr>
          <w:rFonts w:ascii="仿宋" w:eastAsia="仿宋" w:hAnsi="仿宋"/>
          <w:color w:val="000000"/>
          <w:sz w:val="30"/>
          <w:szCs w:val="28"/>
        </w:rPr>
      </w:pPr>
    </w:p>
    <w:p w:rsidR="00654CF0" w:rsidRPr="007B5238" w:rsidRDefault="00654CF0" w:rsidP="00654CF0">
      <w:pPr>
        <w:snapToGrid w:val="0"/>
        <w:jc w:val="center"/>
        <w:rPr>
          <w:rFonts w:ascii="仿宋" w:eastAsia="仿宋" w:hAnsi="仿宋"/>
          <w:color w:val="000000"/>
          <w:sz w:val="30"/>
          <w:szCs w:val="28"/>
        </w:rPr>
      </w:pPr>
    </w:p>
    <w:p w:rsidR="00654CF0" w:rsidRPr="007B5238" w:rsidRDefault="00654CF0" w:rsidP="00654CF0">
      <w:pPr>
        <w:snapToGrid w:val="0"/>
        <w:jc w:val="center"/>
        <w:rPr>
          <w:rFonts w:ascii="仿宋" w:eastAsia="仿宋" w:hAnsi="仿宋"/>
          <w:color w:val="000000"/>
          <w:sz w:val="30"/>
          <w:szCs w:val="28"/>
        </w:rPr>
      </w:pPr>
    </w:p>
    <w:p w:rsidR="00654CF0" w:rsidRPr="007B5238" w:rsidRDefault="00654CF0" w:rsidP="00654CF0">
      <w:pPr>
        <w:snapToGrid w:val="0"/>
        <w:jc w:val="center"/>
        <w:rPr>
          <w:rFonts w:ascii="仿宋" w:eastAsia="仿宋" w:hAnsi="仿宋"/>
          <w:color w:val="000000"/>
          <w:sz w:val="30"/>
          <w:szCs w:val="28"/>
        </w:rPr>
      </w:pPr>
    </w:p>
    <w:p w:rsidR="00654CF0" w:rsidRPr="007B5238" w:rsidRDefault="00654CF0" w:rsidP="00654CF0">
      <w:pPr>
        <w:snapToGrid w:val="0"/>
        <w:jc w:val="center"/>
        <w:rPr>
          <w:rFonts w:ascii="仿宋" w:eastAsia="仿宋" w:hAnsi="仿宋"/>
          <w:color w:val="000000"/>
          <w:sz w:val="30"/>
          <w:szCs w:val="28"/>
        </w:rPr>
      </w:pPr>
    </w:p>
    <w:p w:rsidR="00654CF0" w:rsidRPr="00ED5929" w:rsidRDefault="00654CF0" w:rsidP="00654CF0">
      <w:pPr>
        <w:snapToGrid w:val="0"/>
        <w:jc w:val="center"/>
        <w:rPr>
          <w:rFonts w:ascii="仿宋" w:eastAsia="仿宋" w:hAnsi="仿宋"/>
          <w:b/>
          <w:color w:val="000000"/>
          <w:sz w:val="32"/>
          <w:szCs w:val="28"/>
        </w:rPr>
      </w:pPr>
      <w:r w:rsidRPr="00ED5929">
        <w:rPr>
          <w:rFonts w:ascii="仿宋" w:eastAsia="仿宋" w:hAnsi="仿宋" w:hint="eastAsia"/>
          <w:b/>
          <w:color w:val="000000"/>
          <w:sz w:val="32"/>
          <w:szCs w:val="28"/>
        </w:rPr>
        <w:t>填报时间</w:t>
      </w:r>
      <w:r>
        <w:rPr>
          <w:rFonts w:ascii="仿宋" w:eastAsia="仿宋" w:hAnsi="仿宋" w:hint="eastAsia"/>
          <w:b/>
          <w:color w:val="000000"/>
          <w:sz w:val="32"/>
          <w:szCs w:val="28"/>
        </w:rPr>
        <w:t>：</w:t>
      </w:r>
      <w:r w:rsidRPr="00ED5929">
        <w:rPr>
          <w:rFonts w:ascii="仿宋" w:eastAsia="仿宋" w:hAnsi="仿宋"/>
          <w:b/>
          <w:color w:val="000000"/>
          <w:sz w:val="32"/>
          <w:szCs w:val="28"/>
        </w:rPr>
        <w:t>_______</w:t>
      </w:r>
      <w:r w:rsidRPr="00ED5929">
        <w:rPr>
          <w:rFonts w:ascii="仿宋" w:eastAsia="仿宋" w:hAnsi="仿宋" w:hint="eastAsia"/>
          <w:b/>
          <w:color w:val="000000"/>
          <w:sz w:val="32"/>
          <w:szCs w:val="28"/>
        </w:rPr>
        <w:t>年</w:t>
      </w:r>
      <w:r w:rsidRPr="00ED5929">
        <w:rPr>
          <w:rFonts w:ascii="仿宋" w:eastAsia="仿宋" w:hAnsi="仿宋"/>
          <w:b/>
          <w:color w:val="000000"/>
          <w:sz w:val="32"/>
          <w:szCs w:val="28"/>
        </w:rPr>
        <w:t>______</w:t>
      </w:r>
      <w:r w:rsidRPr="00ED5929">
        <w:rPr>
          <w:rFonts w:ascii="仿宋" w:eastAsia="仿宋" w:hAnsi="仿宋" w:hint="eastAsia"/>
          <w:b/>
          <w:color w:val="000000"/>
          <w:sz w:val="32"/>
          <w:szCs w:val="28"/>
        </w:rPr>
        <w:t>月</w:t>
      </w:r>
      <w:r w:rsidRPr="00ED5929">
        <w:rPr>
          <w:rFonts w:ascii="仿宋" w:eastAsia="仿宋" w:hAnsi="仿宋"/>
          <w:b/>
          <w:color w:val="000000"/>
          <w:sz w:val="32"/>
          <w:szCs w:val="28"/>
        </w:rPr>
        <w:t>______</w:t>
      </w:r>
      <w:r w:rsidRPr="00ED5929">
        <w:rPr>
          <w:rFonts w:ascii="仿宋" w:eastAsia="仿宋" w:hAnsi="仿宋" w:hint="eastAsia"/>
          <w:b/>
          <w:color w:val="000000"/>
          <w:sz w:val="32"/>
          <w:szCs w:val="28"/>
        </w:rPr>
        <w:t>日</w:t>
      </w:r>
    </w:p>
    <w:p w:rsidR="00654CF0" w:rsidRPr="00ED5929" w:rsidRDefault="00654CF0" w:rsidP="00654CF0">
      <w:pPr>
        <w:snapToGrid w:val="0"/>
        <w:rPr>
          <w:rFonts w:ascii="仿宋" w:eastAsia="仿宋" w:hAnsi="仿宋"/>
          <w:color w:val="000000"/>
          <w:sz w:val="30"/>
          <w:szCs w:val="28"/>
        </w:rPr>
      </w:pPr>
    </w:p>
    <w:p w:rsidR="00654CF0" w:rsidRDefault="00654CF0" w:rsidP="00654CF0">
      <w:pPr>
        <w:snapToGrid w:val="0"/>
        <w:rPr>
          <w:color w:val="000000"/>
          <w:sz w:val="30"/>
          <w:szCs w:val="28"/>
        </w:rPr>
      </w:pPr>
    </w:p>
    <w:p w:rsidR="00654CF0" w:rsidRDefault="00654CF0" w:rsidP="00654CF0">
      <w:pPr>
        <w:snapToGrid w:val="0"/>
        <w:rPr>
          <w:color w:val="000000"/>
          <w:sz w:val="30"/>
          <w:szCs w:val="28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698"/>
        <w:gridCol w:w="7482"/>
      </w:tblGrid>
      <w:tr w:rsidR="00654CF0" w:rsidTr="000867C5">
        <w:trPr>
          <w:cantSplit/>
          <w:trHeight w:val="64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4CF0" w:rsidRPr="007B5238" w:rsidRDefault="00654CF0" w:rsidP="000867C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54CF0" w:rsidRPr="007B5238" w:rsidRDefault="00654CF0" w:rsidP="000867C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54CF0" w:rsidRPr="007B5238" w:rsidRDefault="00654CF0" w:rsidP="000867C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54CF0" w:rsidRPr="007B5238" w:rsidRDefault="00654CF0" w:rsidP="000867C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54CF0" w:rsidRPr="007B5238" w:rsidRDefault="00654CF0" w:rsidP="000867C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54CF0" w:rsidRPr="007B5238" w:rsidRDefault="00654CF0" w:rsidP="000867C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54CF0" w:rsidRPr="007B5238" w:rsidRDefault="00654CF0" w:rsidP="000867C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54CF0" w:rsidRPr="007B5238" w:rsidRDefault="00654CF0" w:rsidP="000867C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B523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项目情况</w:t>
            </w:r>
          </w:p>
          <w:p w:rsidR="00654CF0" w:rsidRPr="007B5238" w:rsidRDefault="00654CF0" w:rsidP="000867C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54CF0" w:rsidRPr="007B5238" w:rsidRDefault="00654CF0" w:rsidP="000867C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54CF0" w:rsidRPr="007B5238" w:rsidRDefault="00654CF0" w:rsidP="000867C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54CF0" w:rsidRPr="007B5238" w:rsidRDefault="00654CF0" w:rsidP="000867C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54CF0" w:rsidRPr="007B5238" w:rsidRDefault="00654CF0" w:rsidP="000867C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54CF0" w:rsidRPr="007B5238" w:rsidRDefault="00654CF0" w:rsidP="000867C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54CF0" w:rsidRPr="007B5238" w:rsidRDefault="00654CF0" w:rsidP="000867C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54CF0" w:rsidRPr="007B5238" w:rsidRDefault="00654CF0" w:rsidP="000867C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54CF0" w:rsidRPr="007B5238" w:rsidRDefault="00654CF0" w:rsidP="000867C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54CF0" w:rsidRPr="007B5238" w:rsidRDefault="00654CF0" w:rsidP="000867C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F0" w:rsidRPr="007B5238" w:rsidRDefault="00654CF0" w:rsidP="000867C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B523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作品名称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CF0" w:rsidRPr="007B5238" w:rsidRDefault="00654CF0" w:rsidP="000867C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654CF0" w:rsidTr="000867C5">
        <w:trPr>
          <w:cantSplit/>
          <w:trHeight w:val="3828"/>
          <w:jc w:val="center"/>
        </w:trPr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:rsidR="00654CF0" w:rsidRPr="007B5238" w:rsidRDefault="00654CF0" w:rsidP="000867C5">
            <w:pPr>
              <w:widowControl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F0" w:rsidRPr="007B5238" w:rsidRDefault="00654CF0" w:rsidP="000867C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B523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主要研究（设计）目标及研究（设计）意义</w:t>
            </w:r>
          </w:p>
          <w:p w:rsidR="00654CF0" w:rsidRPr="007B5238" w:rsidRDefault="00654CF0" w:rsidP="000867C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B523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</w:t>
            </w:r>
            <w:r w:rsidRPr="007B5238">
              <w:rPr>
                <w:rFonts w:ascii="仿宋" w:eastAsia="仿宋" w:hAnsi="仿宋"/>
                <w:color w:val="000000"/>
                <w:sz w:val="24"/>
                <w:szCs w:val="24"/>
              </w:rPr>
              <w:t>500</w:t>
            </w:r>
            <w:r w:rsidRPr="007B523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字以内）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CF0" w:rsidRPr="007B5238" w:rsidRDefault="00654CF0" w:rsidP="000867C5">
            <w:pPr>
              <w:adjustRightInd w:val="0"/>
              <w:snapToGrid w:val="0"/>
              <w:ind w:firstLineChars="200" w:firstLine="482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654CF0" w:rsidRPr="007B5238" w:rsidRDefault="00654CF0" w:rsidP="000867C5">
            <w:pPr>
              <w:adjustRightInd w:val="0"/>
              <w:snapToGrid w:val="0"/>
              <w:ind w:firstLineChars="200" w:firstLine="482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654CF0" w:rsidRPr="007B5238" w:rsidRDefault="00654CF0" w:rsidP="000867C5">
            <w:pPr>
              <w:adjustRightInd w:val="0"/>
              <w:snapToGrid w:val="0"/>
              <w:ind w:firstLineChars="200" w:firstLine="482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654CF0" w:rsidRPr="007B5238" w:rsidRDefault="00654CF0" w:rsidP="000867C5">
            <w:pPr>
              <w:adjustRightInd w:val="0"/>
              <w:snapToGrid w:val="0"/>
              <w:ind w:firstLineChars="200" w:firstLine="482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654CF0" w:rsidRPr="007B5238" w:rsidRDefault="00654CF0" w:rsidP="000867C5">
            <w:pPr>
              <w:adjustRightInd w:val="0"/>
              <w:snapToGrid w:val="0"/>
              <w:ind w:firstLineChars="200" w:firstLine="482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654CF0" w:rsidRPr="007B5238" w:rsidRDefault="00654CF0" w:rsidP="000867C5">
            <w:pPr>
              <w:adjustRightInd w:val="0"/>
              <w:snapToGrid w:val="0"/>
              <w:ind w:firstLineChars="200" w:firstLine="482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654CF0" w:rsidRPr="007B5238" w:rsidRDefault="00654CF0" w:rsidP="000867C5">
            <w:pPr>
              <w:adjustRightInd w:val="0"/>
              <w:snapToGrid w:val="0"/>
              <w:ind w:firstLineChars="200" w:firstLine="482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654CF0" w:rsidRPr="007B5238" w:rsidRDefault="00654CF0" w:rsidP="000867C5">
            <w:pPr>
              <w:adjustRightInd w:val="0"/>
              <w:snapToGrid w:val="0"/>
              <w:ind w:firstLineChars="200" w:firstLine="482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654CF0" w:rsidRPr="007B5238" w:rsidRDefault="00654CF0" w:rsidP="000867C5">
            <w:pPr>
              <w:adjustRightInd w:val="0"/>
              <w:snapToGrid w:val="0"/>
              <w:ind w:firstLineChars="200" w:firstLine="482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654CF0" w:rsidRPr="007B5238" w:rsidRDefault="00654CF0" w:rsidP="000867C5">
            <w:pPr>
              <w:adjustRightInd w:val="0"/>
              <w:snapToGrid w:val="0"/>
              <w:ind w:firstLineChars="200" w:firstLine="482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654CF0" w:rsidRPr="007B5238" w:rsidRDefault="00654CF0" w:rsidP="000867C5">
            <w:pPr>
              <w:adjustRightInd w:val="0"/>
              <w:snapToGrid w:val="0"/>
              <w:ind w:firstLineChars="200" w:firstLine="482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654CF0" w:rsidRPr="007B5238" w:rsidRDefault="00654CF0" w:rsidP="000867C5">
            <w:pPr>
              <w:adjustRightInd w:val="0"/>
              <w:snapToGrid w:val="0"/>
              <w:ind w:firstLineChars="200" w:firstLine="482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654CF0" w:rsidRPr="007B5238" w:rsidRDefault="00654CF0" w:rsidP="000867C5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54CF0" w:rsidTr="000867C5">
        <w:trPr>
          <w:cantSplit/>
          <w:trHeight w:val="9038"/>
          <w:jc w:val="center"/>
        </w:trPr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:rsidR="00654CF0" w:rsidRPr="007B5238" w:rsidRDefault="00654CF0" w:rsidP="000867C5">
            <w:pPr>
              <w:widowControl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CF0" w:rsidRPr="007B5238" w:rsidRDefault="00654CF0" w:rsidP="000867C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B523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主要研究（设计）内容（空间不够，表格可增）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4CF0" w:rsidRPr="007B5238" w:rsidRDefault="00654CF0" w:rsidP="000867C5">
            <w:pPr>
              <w:ind w:firstLineChars="200" w:firstLine="482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  <w:p w:rsidR="00654CF0" w:rsidRPr="007B5238" w:rsidRDefault="00654CF0" w:rsidP="000867C5">
            <w:pPr>
              <w:ind w:firstLineChars="200" w:firstLine="482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654CF0" w:rsidTr="000867C5">
        <w:trPr>
          <w:cantSplit/>
          <w:trHeight w:val="6653"/>
          <w:jc w:val="center"/>
        </w:trPr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:rsidR="00654CF0" w:rsidRPr="007B5238" w:rsidRDefault="00654CF0" w:rsidP="000867C5">
            <w:pPr>
              <w:widowControl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CF0" w:rsidRPr="007B5238" w:rsidRDefault="00654CF0" w:rsidP="000867C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B523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技术路线、方法及可行性分析（空间不够，表格可增）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</w:tcBorders>
          </w:tcPr>
          <w:p w:rsidR="00654CF0" w:rsidRPr="007B5238" w:rsidRDefault="00654CF0" w:rsidP="000867C5">
            <w:pP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  <w:p w:rsidR="00654CF0" w:rsidRPr="007B5238" w:rsidRDefault="00654CF0" w:rsidP="000867C5">
            <w:pP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  <w:p w:rsidR="00654CF0" w:rsidRPr="007B5238" w:rsidRDefault="00654CF0" w:rsidP="000867C5">
            <w:pP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  <w:p w:rsidR="00654CF0" w:rsidRPr="007B5238" w:rsidRDefault="00654CF0" w:rsidP="000867C5">
            <w:pP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  <w:p w:rsidR="00654CF0" w:rsidRPr="007B5238" w:rsidRDefault="00654CF0" w:rsidP="000867C5">
            <w:pP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  <w:p w:rsidR="00654CF0" w:rsidRPr="007B5238" w:rsidRDefault="00654CF0" w:rsidP="000867C5">
            <w:pP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  <w:p w:rsidR="00654CF0" w:rsidRPr="007B5238" w:rsidRDefault="00654CF0" w:rsidP="000867C5">
            <w:pP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  <w:p w:rsidR="00654CF0" w:rsidRPr="007B5238" w:rsidRDefault="00654CF0" w:rsidP="000867C5">
            <w:pP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  <w:p w:rsidR="00654CF0" w:rsidRPr="007B5238" w:rsidRDefault="00654CF0" w:rsidP="000867C5">
            <w:pP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  <w:p w:rsidR="00654CF0" w:rsidRPr="007B5238" w:rsidRDefault="00654CF0" w:rsidP="000867C5">
            <w:pP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4CF0" w:rsidTr="000867C5">
        <w:trPr>
          <w:cantSplit/>
          <w:trHeight w:val="1763"/>
          <w:jc w:val="center"/>
        </w:trPr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:rsidR="00654CF0" w:rsidRPr="007B5238" w:rsidRDefault="00654CF0" w:rsidP="000867C5">
            <w:pPr>
              <w:widowControl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F0" w:rsidRPr="007B5238" w:rsidRDefault="00654CF0" w:rsidP="000867C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B523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研究进度安排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CF0" w:rsidRPr="007B5238" w:rsidRDefault="00654CF0" w:rsidP="000867C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54CF0" w:rsidRPr="007B5238" w:rsidRDefault="00654CF0" w:rsidP="000867C5">
            <w:pPr>
              <w:ind w:firstLineChars="200" w:firstLine="482"/>
              <w:rPr>
                <w:rFonts w:ascii="仿宋" w:eastAsia="仿宋" w:hAnsi="仿宋"/>
                <w:b/>
                <w:bCs/>
                <w:color w:val="000000"/>
                <w:kern w:val="44"/>
                <w:sz w:val="24"/>
                <w:szCs w:val="24"/>
              </w:rPr>
            </w:pPr>
          </w:p>
          <w:p w:rsidR="00654CF0" w:rsidRPr="007B5238" w:rsidRDefault="00654CF0" w:rsidP="000867C5">
            <w:pPr>
              <w:ind w:firstLineChars="200" w:firstLine="482"/>
              <w:rPr>
                <w:rFonts w:ascii="仿宋" w:eastAsia="仿宋" w:hAnsi="仿宋"/>
                <w:b/>
                <w:bCs/>
                <w:color w:val="000000"/>
                <w:kern w:val="44"/>
                <w:sz w:val="24"/>
                <w:szCs w:val="24"/>
              </w:rPr>
            </w:pPr>
          </w:p>
          <w:p w:rsidR="00654CF0" w:rsidRPr="007B5238" w:rsidRDefault="00654CF0" w:rsidP="000867C5">
            <w:pPr>
              <w:ind w:firstLineChars="200" w:firstLine="482"/>
              <w:rPr>
                <w:rFonts w:ascii="仿宋" w:eastAsia="仿宋" w:hAnsi="仿宋"/>
                <w:b/>
                <w:bCs/>
                <w:color w:val="000000"/>
                <w:kern w:val="44"/>
                <w:sz w:val="24"/>
                <w:szCs w:val="24"/>
              </w:rPr>
            </w:pPr>
          </w:p>
          <w:p w:rsidR="00654CF0" w:rsidRPr="007B5238" w:rsidRDefault="00654CF0" w:rsidP="000867C5">
            <w:pPr>
              <w:ind w:firstLineChars="200" w:firstLine="482"/>
              <w:rPr>
                <w:rFonts w:ascii="仿宋" w:eastAsia="仿宋" w:hAnsi="仿宋"/>
                <w:b/>
                <w:bCs/>
                <w:color w:val="000000"/>
                <w:kern w:val="44"/>
                <w:sz w:val="24"/>
                <w:szCs w:val="24"/>
              </w:rPr>
            </w:pPr>
          </w:p>
          <w:p w:rsidR="00654CF0" w:rsidRPr="007B5238" w:rsidRDefault="00654CF0" w:rsidP="000867C5">
            <w:pPr>
              <w:ind w:firstLineChars="200" w:firstLine="482"/>
              <w:rPr>
                <w:rFonts w:ascii="仿宋" w:eastAsia="仿宋" w:hAnsi="仿宋"/>
                <w:b/>
                <w:bCs/>
                <w:color w:val="000000"/>
                <w:kern w:val="44"/>
                <w:sz w:val="24"/>
                <w:szCs w:val="24"/>
              </w:rPr>
            </w:pPr>
          </w:p>
          <w:p w:rsidR="00654CF0" w:rsidRPr="007B5238" w:rsidRDefault="00654CF0" w:rsidP="000867C5">
            <w:pPr>
              <w:ind w:firstLineChars="200" w:firstLine="482"/>
              <w:rPr>
                <w:rFonts w:ascii="仿宋" w:eastAsia="仿宋" w:hAnsi="仿宋"/>
                <w:b/>
                <w:bCs/>
                <w:color w:val="000000"/>
                <w:kern w:val="44"/>
                <w:sz w:val="24"/>
                <w:szCs w:val="24"/>
              </w:rPr>
            </w:pPr>
          </w:p>
        </w:tc>
      </w:tr>
      <w:tr w:rsidR="00654CF0" w:rsidTr="000867C5">
        <w:trPr>
          <w:cantSplit/>
          <w:trHeight w:val="1783"/>
          <w:jc w:val="center"/>
        </w:trPr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:rsidR="00654CF0" w:rsidRPr="007B5238" w:rsidRDefault="00654CF0" w:rsidP="000867C5">
            <w:pPr>
              <w:widowControl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F0" w:rsidRPr="007B5238" w:rsidRDefault="00654CF0" w:rsidP="000867C5">
            <w:pPr>
              <w:ind w:firstLineChars="50" w:firstLine="12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B523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预期成果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CF0" w:rsidRPr="007B5238" w:rsidRDefault="00654CF0" w:rsidP="000867C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54CF0" w:rsidRPr="007B5238" w:rsidRDefault="00654CF0" w:rsidP="000867C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54CF0" w:rsidRPr="007B5238" w:rsidRDefault="00654CF0" w:rsidP="000867C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54CF0" w:rsidRPr="007B5238" w:rsidRDefault="00654CF0" w:rsidP="000867C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54CF0" w:rsidRPr="007B5238" w:rsidRDefault="00654CF0" w:rsidP="000867C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54CF0" w:rsidRPr="007B5238" w:rsidRDefault="00654CF0" w:rsidP="000867C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54CF0" w:rsidRPr="007B5238" w:rsidRDefault="00654CF0" w:rsidP="000867C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654CF0" w:rsidTr="000867C5">
        <w:trPr>
          <w:cantSplit/>
          <w:trHeight w:val="1661"/>
          <w:jc w:val="center"/>
        </w:trPr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4CF0" w:rsidRPr="007B5238" w:rsidRDefault="00654CF0" w:rsidP="000867C5">
            <w:pPr>
              <w:widowControl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F0" w:rsidRPr="007B5238" w:rsidRDefault="00654CF0" w:rsidP="000867C5">
            <w:pPr>
              <w:ind w:firstLineChars="50" w:firstLine="12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B523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经费预算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CF0" w:rsidRPr="007B5238" w:rsidRDefault="00654CF0" w:rsidP="000867C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54CF0" w:rsidRPr="007B5238" w:rsidRDefault="00654CF0" w:rsidP="000867C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54CF0" w:rsidRPr="007B5238" w:rsidRDefault="00654CF0" w:rsidP="000867C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54CF0" w:rsidRPr="007B5238" w:rsidRDefault="00654CF0" w:rsidP="000867C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54CF0" w:rsidRPr="007B5238" w:rsidRDefault="00654CF0" w:rsidP="000867C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54CF0" w:rsidRPr="007B5238" w:rsidRDefault="00654CF0" w:rsidP="000867C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54CF0" w:rsidRPr="007B5238" w:rsidRDefault="00654CF0" w:rsidP="000867C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</w:tbl>
    <w:p w:rsidR="00654CF0" w:rsidRDefault="00654CF0" w:rsidP="00654CF0">
      <w:pPr>
        <w:jc w:val="left"/>
        <w:rPr>
          <w:color w:val="000000"/>
        </w:rPr>
      </w:pPr>
    </w:p>
    <w:p w:rsidR="00654CF0" w:rsidRDefault="00654CF0" w:rsidP="00654CF0">
      <w:pPr>
        <w:jc w:val="left"/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260"/>
        <w:gridCol w:w="855"/>
        <w:gridCol w:w="1122"/>
        <w:gridCol w:w="873"/>
        <w:gridCol w:w="909"/>
        <w:gridCol w:w="1382"/>
        <w:gridCol w:w="2059"/>
      </w:tblGrid>
      <w:tr w:rsidR="00654CF0" w:rsidRPr="007B5238" w:rsidTr="000867C5">
        <w:trPr>
          <w:cantSplit/>
          <w:trHeight w:val="265"/>
          <w:jc w:val="center"/>
        </w:trPr>
        <w:tc>
          <w:tcPr>
            <w:tcW w:w="9828" w:type="dxa"/>
            <w:gridSpan w:val="8"/>
            <w:tcBorders>
              <w:top w:val="single" w:sz="4" w:space="0" w:color="auto"/>
            </w:tcBorders>
            <w:vAlign w:val="center"/>
          </w:tcPr>
          <w:p w:rsidR="00654CF0" w:rsidRPr="007B5238" w:rsidRDefault="00654CF0" w:rsidP="000867C5">
            <w:pPr>
              <w:spacing w:line="265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B523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指导老师</w:t>
            </w:r>
          </w:p>
        </w:tc>
      </w:tr>
      <w:tr w:rsidR="00654CF0" w:rsidRPr="007B5238" w:rsidTr="000867C5">
        <w:trPr>
          <w:cantSplit/>
          <w:trHeight w:val="265"/>
          <w:jc w:val="center"/>
        </w:trPr>
        <w:tc>
          <w:tcPr>
            <w:tcW w:w="13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4CF0" w:rsidRPr="007B5238" w:rsidRDefault="00654CF0" w:rsidP="000867C5">
            <w:pPr>
              <w:spacing w:line="265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B523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F0" w:rsidRPr="007B5238" w:rsidRDefault="00654CF0" w:rsidP="000867C5">
            <w:pPr>
              <w:spacing w:line="265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B523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F0" w:rsidRPr="007B5238" w:rsidRDefault="00654CF0" w:rsidP="000867C5">
            <w:pPr>
              <w:spacing w:line="265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B523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F0" w:rsidRPr="007B5238" w:rsidRDefault="00654CF0" w:rsidP="000867C5">
            <w:pPr>
              <w:spacing w:line="265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B523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研究方向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CF0" w:rsidRPr="007B5238" w:rsidRDefault="00654CF0" w:rsidP="000867C5">
            <w:pPr>
              <w:spacing w:line="265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B523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电话</w:t>
            </w:r>
          </w:p>
        </w:tc>
      </w:tr>
      <w:tr w:rsidR="00654CF0" w:rsidRPr="007B5238" w:rsidTr="000867C5">
        <w:trPr>
          <w:cantSplit/>
          <w:trHeight w:val="265"/>
          <w:jc w:val="center"/>
        </w:trPr>
        <w:tc>
          <w:tcPr>
            <w:tcW w:w="13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4CF0" w:rsidRPr="007B5238" w:rsidRDefault="00654CF0" w:rsidP="000867C5">
            <w:pPr>
              <w:spacing w:line="265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F0" w:rsidRPr="007B5238" w:rsidRDefault="00654CF0" w:rsidP="000867C5">
            <w:pPr>
              <w:spacing w:line="265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F0" w:rsidRPr="007B5238" w:rsidRDefault="00654CF0" w:rsidP="000867C5">
            <w:pPr>
              <w:spacing w:line="265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F0" w:rsidRPr="007B5238" w:rsidRDefault="00654CF0" w:rsidP="000867C5">
            <w:pPr>
              <w:spacing w:line="265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CF0" w:rsidRPr="007B5238" w:rsidRDefault="00654CF0" w:rsidP="000867C5">
            <w:pPr>
              <w:spacing w:line="265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654CF0" w:rsidRPr="007B5238" w:rsidTr="000867C5">
        <w:trPr>
          <w:cantSplit/>
          <w:trHeight w:val="265"/>
          <w:jc w:val="center"/>
        </w:trPr>
        <w:tc>
          <w:tcPr>
            <w:tcW w:w="13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4CF0" w:rsidRPr="007B5238" w:rsidRDefault="00654CF0" w:rsidP="000867C5">
            <w:pPr>
              <w:spacing w:line="265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F0" w:rsidRPr="007B5238" w:rsidRDefault="00654CF0" w:rsidP="000867C5">
            <w:pPr>
              <w:spacing w:line="265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F0" w:rsidRPr="007B5238" w:rsidRDefault="00654CF0" w:rsidP="000867C5">
            <w:pPr>
              <w:spacing w:line="265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F0" w:rsidRPr="007B5238" w:rsidRDefault="00654CF0" w:rsidP="000867C5">
            <w:pPr>
              <w:spacing w:line="265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CF0" w:rsidRPr="007B5238" w:rsidRDefault="00654CF0" w:rsidP="000867C5">
            <w:pPr>
              <w:spacing w:line="265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654CF0" w:rsidRPr="007B5238" w:rsidTr="000867C5">
        <w:trPr>
          <w:cantSplit/>
          <w:trHeight w:val="265"/>
          <w:jc w:val="center"/>
        </w:trPr>
        <w:tc>
          <w:tcPr>
            <w:tcW w:w="13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4CF0" w:rsidRPr="007B5238" w:rsidRDefault="00654CF0" w:rsidP="000867C5">
            <w:pPr>
              <w:spacing w:line="265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F0" w:rsidRPr="007B5238" w:rsidRDefault="00654CF0" w:rsidP="000867C5">
            <w:pPr>
              <w:spacing w:line="265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F0" w:rsidRPr="007B5238" w:rsidRDefault="00654CF0" w:rsidP="000867C5">
            <w:pPr>
              <w:spacing w:line="265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F0" w:rsidRPr="007B5238" w:rsidRDefault="00654CF0" w:rsidP="000867C5">
            <w:pPr>
              <w:spacing w:line="265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CF0" w:rsidRPr="007B5238" w:rsidRDefault="00654CF0" w:rsidP="000867C5">
            <w:pPr>
              <w:spacing w:line="265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654CF0" w:rsidRPr="007B5238" w:rsidTr="000867C5">
        <w:trPr>
          <w:cantSplit/>
          <w:trHeight w:val="265"/>
          <w:jc w:val="center"/>
        </w:trPr>
        <w:tc>
          <w:tcPr>
            <w:tcW w:w="9828" w:type="dxa"/>
            <w:gridSpan w:val="8"/>
            <w:tcBorders>
              <w:top w:val="single" w:sz="4" w:space="0" w:color="auto"/>
            </w:tcBorders>
            <w:vAlign w:val="center"/>
          </w:tcPr>
          <w:p w:rsidR="00654CF0" w:rsidRPr="007B5238" w:rsidRDefault="00654CF0" w:rsidP="000867C5">
            <w:pPr>
              <w:spacing w:line="265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B523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参赛小组</w:t>
            </w:r>
          </w:p>
        </w:tc>
      </w:tr>
      <w:tr w:rsidR="00654CF0" w:rsidRPr="007B5238" w:rsidTr="000867C5">
        <w:trPr>
          <w:cantSplit/>
          <w:trHeight w:val="265"/>
          <w:jc w:val="center"/>
        </w:trPr>
        <w:tc>
          <w:tcPr>
            <w:tcW w:w="13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4CF0" w:rsidRPr="007B5238" w:rsidRDefault="00654CF0" w:rsidP="000867C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F0" w:rsidRPr="007B5238" w:rsidRDefault="00654CF0" w:rsidP="000867C5">
            <w:pPr>
              <w:spacing w:line="265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B523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F0" w:rsidRPr="007B5238" w:rsidRDefault="00654CF0" w:rsidP="000867C5">
            <w:pPr>
              <w:spacing w:line="265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B523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F0" w:rsidRPr="007B5238" w:rsidRDefault="00654CF0" w:rsidP="000867C5">
            <w:pPr>
              <w:spacing w:line="265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B523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院系专业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F0" w:rsidRPr="007B5238" w:rsidRDefault="00654CF0" w:rsidP="000867C5">
            <w:pPr>
              <w:spacing w:line="265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B523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年级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F0" w:rsidRPr="007B5238" w:rsidRDefault="00654CF0" w:rsidP="000867C5">
            <w:pPr>
              <w:spacing w:line="265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B523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CF0" w:rsidRPr="007B5238" w:rsidRDefault="00654CF0" w:rsidP="000867C5">
            <w:pPr>
              <w:spacing w:line="265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B523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电话</w:t>
            </w:r>
          </w:p>
        </w:tc>
      </w:tr>
      <w:tr w:rsidR="00654CF0" w:rsidRPr="007B5238" w:rsidTr="000867C5">
        <w:trPr>
          <w:cantSplit/>
          <w:trHeight w:val="400"/>
          <w:jc w:val="center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F0" w:rsidRPr="007B5238" w:rsidRDefault="00654CF0" w:rsidP="000867C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B523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小组组长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F0" w:rsidRPr="007B5238" w:rsidRDefault="00654CF0" w:rsidP="000867C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F0" w:rsidRPr="007B5238" w:rsidRDefault="00654CF0" w:rsidP="000867C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F0" w:rsidRPr="007B5238" w:rsidRDefault="00654CF0" w:rsidP="000867C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F0" w:rsidRPr="007B5238" w:rsidRDefault="00654CF0" w:rsidP="000867C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F0" w:rsidRPr="007B5238" w:rsidRDefault="00654CF0" w:rsidP="000867C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CF0" w:rsidRPr="007B5238" w:rsidRDefault="00654CF0" w:rsidP="000867C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654CF0" w:rsidRPr="007B5238" w:rsidTr="000867C5">
        <w:trPr>
          <w:cantSplit/>
          <w:trHeight w:val="400"/>
          <w:jc w:val="center"/>
        </w:trPr>
        <w:tc>
          <w:tcPr>
            <w:tcW w:w="13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F0" w:rsidRPr="007B5238" w:rsidRDefault="00654CF0" w:rsidP="000867C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B523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小组成员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F0" w:rsidRPr="007B5238" w:rsidRDefault="00654CF0" w:rsidP="000867C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F0" w:rsidRPr="007B5238" w:rsidRDefault="00654CF0" w:rsidP="000867C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F0" w:rsidRPr="007B5238" w:rsidRDefault="00654CF0" w:rsidP="000867C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F0" w:rsidRPr="007B5238" w:rsidRDefault="00654CF0" w:rsidP="000867C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F0" w:rsidRPr="007B5238" w:rsidRDefault="00654CF0" w:rsidP="000867C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CF0" w:rsidRPr="007B5238" w:rsidRDefault="00654CF0" w:rsidP="000867C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654CF0" w:rsidRPr="007B5238" w:rsidTr="000867C5">
        <w:trPr>
          <w:cantSplit/>
          <w:trHeight w:val="400"/>
          <w:jc w:val="center"/>
        </w:trPr>
        <w:tc>
          <w:tcPr>
            <w:tcW w:w="13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F0" w:rsidRPr="007B5238" w:rsidRDefault="00654CF0" w:rsidP="000867C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F0" w:rsidRPr="007B5238" w:rsidRDefault="00654CF0" w:rsidP="000867C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F0" w:rsidRPr="007B5238" w:rsidRDefault="00654CF0" w:rsidP="000867C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F0" w:rsidRPr="007B5238" w:rsidRDefault="00654CF0" w:rsidP="000867C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F0" w:rsidRPr="007B5238" w:rsidRDefault="00654CF0" w:rsidP="000867C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F0" w:rsidRPr="007B5238" w:rsidRDefault="00654CF0" w:rsidP="000867C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CF0" w:rsidRPr="007B5238" w:rsidRDefault="00654CF0" w:rsidP="000867C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654CF0" w:rsidRPr="007B5238" w:rsidTr="000867C5">
        <w:trPr>
          <w:cantSplit/>
          <w:trHeight w:val="400"/>
          <w:jc w:val="center"/>
        </w:trPr>
        <w:tc>
          <w:tcPr>
            <w:tcW w:w="13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F0" w:rsidRPr="007B5238" w:rsidRDefault="00654CF0" w:rsidP="000867C5">
            <w:pPr>
              <w:widowControl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F0" w:rsidRPr="007B5238" w:rsidRDefault="00654CF0" w:rsidP="000867C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F0" w:rsidRPr="007B5238" w:rsidRDefault="00654CF0" w:rsidP="000867C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F0" w:rsidRPr="007B5238" w:rsidRDefault="00654CF0" w:rsidP="000867C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F0" w:rsidRPr="007B5238" w:rsidRDefault="00654CF0" w:rsidP="000867C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F0" w:rsidRPr="007B5238" w:rsidRDefault="00654CF0" w:rsidP="000867C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CF0" w:rsidRPr="007B5238" w:rsidRDefault="00654CF0" w:rsidP="000867C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654CF0" w:rsidRPr="007B5238" w:rsidTr="000867C5">
        <w:trPr>
          <w:cantSplit/>
          <w:trHeight w:val="400"/>
          <w:jc w:val="center"/>
        </w:trPr>
        <w:tc>
          <w:tcPr>
            <w:tcW w:w="13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F0" w:rsidRPr="007B5238" w:rsidRDefault="00654CF0" w:rsidP="000867C5">
            <w:pPr>
              <w:widowControl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F0" w:rsidRPr="007B5238" w:rsidRDefault="00654CF0" w:rsidP="000867C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F0" w:rsidRPr="007B5238" w:rsidRDefault="00654CF0" w:rsidP="000867C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F0" w:rsidRPr="007B5238" w:rsidRDefault="00654CF0" w:rsidP="000867C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F0" w:rsidRPr="007B5238" w:rsidRDefault="00654CF0" w:rsidP="000867C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F0" w:rsidRPr="007B5238" w:rsidRDefault="00654CF0" w:rsidP="000867C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CF0" w:rsidRPr="007B5238" w:rsidRDefault="00654CF0" w:rsidP="000867C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654CF0" w:rsidRPr="007B5238" w:rsidTr="000867C5">
        <w:trPr>
          <w:cantSplit/>
          <w:trHeight w:val="2751"/>
          <w:jc w:val="center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F0" w:rsidRPr="007B5238" w:rsidRDefault="00654CF0" w:rsidP="000867C5">
            <w:pPr>
              <w:widowControl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B523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8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CF0" w:rsidRPr="007B5238" w:rsidRDefault="00654CF0" w:rsidP="000867C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54CF0" w:rsidRPr="007B5238" w:rsidRDefault="00654CF0" w:rsidP="000867C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</w:tbl>
    <w:p w:rsidR="00654CF0" w:rsidRPr="007B5238" w:rsidRDefault="00654CF0" w:rsidP="00654CF0">
      <w:pPr>
        <w:rPr>
          <w:rFonts w:ascii="仿宋" w:eastAsia="仿宋" w:hAnsi="仿宋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8463"/>
      </w:tblGrid>
      <w:tr w:rsidR="00654CF0" w:rsidRPr="007B5238" w:rsidTr="000867C5">
        <w:trPr>
          <w:trHeight w:val="5090"/>
          <w:jc w:val="center"/>
        </w:trPr>
        <w:tc>
          <w:tcPr>
            <w:tcW w:w="1365" w:type="dxa"/>
          </w:tcPr>
          <w:p w:rsidR="00654CF0" w:rsidRPr="007B5238" w:rsidRDefault="00654CF0" w:rsidP="000867C5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:rsidR="00654CF0" w:rsidRPr="007B5238" w:rsidRDefault="00654CF0" w:rsidP="000867C5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:rsidR="00654CF0" w:rsidRPr="007B5238" w:rsidRDefault="00654CF0" w:rsidP="000867C5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:rsidR="00654CF0" w:rsidRPr="007B5238" w:rsidRDefault="00654CF0" w:rsidP="000867C5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:rsidR="00654CF0" w:rsidRPr="007B5238" w:rsidRDefault="00654CF0" w:rsidP="000867C5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7B5238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评委意见</w:t>
            </w:r>
          </w:p>
          <w:p w:rsidR="00654CF0" w:rsidRPr="007B5238" w:rsidRDefault="00654CF0" w:rsidP="000867C5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7B5238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（由评委填写）</w:t>
            </w:r>
          </w:p>
          <w:p w:rsidR="00654CF0" w:rsidRPr="007B5238" w:rsidRDefault="00654CF0" w:rsidP="000867C5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:rsidR="00654CF0" w:rsidRPr="007B5238" w:rsidRDefault="00654CF0" w:rsidP="000867C5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:rsidR="00654CF0" w:rsidRPr="007B5238" w:rsidRDefault="00654CF0" w:rsidP="000867C5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:rsidR="00654CF0" w:rsidRPr="007B5238" w:rsidRDefault="00654CF0" w:rsidP="000867C5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:rsidR="00654CF0" w:rsidRPr="007B5238" w:rsidRDefault="00654CF0" w:rsidP="000867C5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63" w:type="dxa"/>
          </w:tcPr>
          <w:p w:rsidR="00654CF0" w:rsidRPr="007B5238" w:rsidRDefault="00654CF0" w:rsidP="000867C5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:rsidR="00654CF0" w:rsidRPr="007B5238" w:rsidRDefault="00654CF0" w:rsidP="000867C5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:rsidR="00654CF0" w:rsidRPr="007B5238" w:rsidRDefault="00654CF0" w:rsidP="000867C5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:rsidR="00654CF0" w:rsidRPr="007B5238" w:rsidRDefault="00654CF0" w:rsidP="000867C5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:rsidR="00654CF0" w:rsidRPr="007B5238" w:rsidRDefault="00654CF0" w:rsidP="000867C5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:rsidR="00654CF0" w:rsidRPr="007B5238" w:rsidRDefault="00654CF0" w:rsidP="000867C5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:rsidR="00654CF0" w:rsidRPr="007B5238" w:rsidRDefault="00654CF0" w:rsidP="000867C5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:rsidR="00654CF0" w:rsidRPr="007B5238" w:rsidRDefault="00654CF0" w:rsidP="000867C5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:rsidR="00654CF0" w:rsidRPr="007B5238" w:rsidRDefault="00654CF0" w:rsidP="000867C5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:rsidR="00654CF0" w:rsidRPr="007B5238" w:rsidRDefault="00654CF0" w:rsidP="000867C5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:rsidR="00654CF0" w:rsidRPr="007B5238" w:rsidRDefault="00654CF0" w:rsidP="000867C5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7B5238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签字：</w:t>
            </w:r>
          </w:p>
        </w:tc>
      </w:tr>
    </w:tbl>
    <w:p w:rsidR="00654CF0" w:rsidRDefault="00654CF0" w:rsidP="00654CF0">
      <w:pPr>
        <w:rPr>
          <w:rFonts w:ascii="仿宋" w:eastAsia="仿宋" w:hAnsi="仿宋"/>
          <w:color w:val="000000"/>
          <w:sz w:val="24"/>
          <w:szCs w:val="24"/>
        </w:rPr>
      </w:pPr>
      <w:r>
        <w:rPr>
          <w:rFonts w:ascii="仿宋" w:eastAsia="仿宋" w:hAnsi="仿宋" w:hint="eastAsia"/>
          <w:color w:val="000000"/>
          <w:sz w:val="24"/>
          <w:szCs w:val="24"/>
        </w:rPr>
        <w:t>注：该表除评委意见部分需要钢笔或签字笔手写外，其余均是打印</w:t>
      </w:r>
    </w:p>
    <w:p w:rsidR="00B30061" w:rsidRPr="00654CF0" w:rsidRDefault="00B30061" w:rsidP="00654CF0">
      <w:pPr>
        <w:widowControl/>
        <w:jc w:val="left"/>
        <w:rPr>
          <w:rFonts w:ascii="仿宋" w:eastAsia="仿宋" w:hAnsi="仿宋" w:hint="eastAsia"/>
          <w:color w:val="000000"/>
          <w:sz w:val="24"/>
          <w:szCs w:val="24"/>
        </w:rPr>
      </w:pPr>
      <w:bookmarkStart w:id="0" w:name="_GoBack"/>
      <w:bookmarkEnd w:id="0"/>
    </w:p>
    <w:sectPr w:rsidR="00B30061" w:rsidRPr="00654C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CF0"/>
    <w:rsid w:val="00654CF0"/>
    <w:rsid w:val="00B3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6CB40"/>
  <w15:chartTrackingRefBased/>
  <w15:docId w15:val="{8AA62251-A14D-4B0F-AD24-C61E99347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C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曾晗</dc:creator>
  <cp:keywords/>
  <dc:description/>
  <cp:lastModifiedBy>吴 曾晗</cp:lastModifiedBy>
  <cp:revision>1</cp:revision>
  <dcterms:created xsi:type="dcterms:W3CDTF">2019-06-18T07:22:00Z</dcterms:created>
  <dcterms:modified xsi:type="dcterms:W3CDTF">2019-06-18T07:22:00Z</dcterms:modified>
</cp:coreProperties>
</file>